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77" w:rsidRPr="00852B84" w:rsidRDefault="00EF7077" w:rsidP="00852B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852B84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Субъекты малого и среднего предпринимательства, осуществляющие свою деятельность на территории </w:t>
      </w:r>
      <w:proofErr w:type="spellStart"/>
      <w:r w:rsidR="00FF00B4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Алабердинского</w:t>
      </w:r>
      <w:proofErr w:type="spellEnd"/>
      <w:r w:rsidRPr="00852B84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370"/>
        <w:gridCol w:w="3409"/>
        <w:gridCol w:w="3260"/>
        <w:gridCol w:w="1560"/>
        <w:gridCol w:w="4110"/>
      </w:tblGrid>
      <w:tr w:rsidR="00EF7077" w:rsidRPr="0018416F" w:rsidTr="00961E5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Индивидуального предпринимателя,</w:t>
            </w:r>
          </w:p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Главы Крестьянско-фермерского хозяйства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замещённых рабочих мест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Организация, образующая инфраструктуру поддержки субъектов малого и среднего предпринимательства на территории Тетюшского муниципального района</w:t>
            </w:r>
          </w:p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F7077" w:rsidRPr="0018416F" w:rsidTr="00961E5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FF00B4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FF00B4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422374</w:t>
            </w:r>
            <w:r w:rsidR="0054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Тетюшский район, с. Малые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Атряси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Default="00B22BFC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вид- 01.11 </w:t>
            </w:r>
            <w:r w:rsidRPr="00B2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(кроме риса), зернобобовых культур и семян масличных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497" w:rsidRPr="0018416F" w:rsidRDefault="00187497" w:rsidP="00B22BF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виды-</w:t>
            </w:r>
            <w:r>
              <w:t xml:space="preserve"> </w:t>
            </w:r>
            <w:r w:rsidR="00B22BFC" w:rsidRPr="00B22BFC">
              <w:rPr>
                <w:rFonts w:ascii="Times New Roman" w:hAnsi="Times New Roman" w:cs="Times New Roman"/>
                <w:sz w:val="24"/>
                <w:szCs w:val="24"/>
              </w:rPr>
              <w:t>01.11.1, 01.11.2, 01.13.3, 01.13.51, 01.41, 01.42, 01.46, 46.1, 47.1.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FF00B4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59BE" w:rsidRDefault="005759BE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5759BE" w:rsidRDefault="005759BE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5759BE" w:rsidRDefault="005759BE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Исполнительного комитета Тетюшского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F7077" w:rsidRPr="0018416F" w:rsidTr="00961E5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FF00B4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«Залялиев Ф.М.</w:t>
            </w:r>
            <w:r w:rsidR="00BB735E" w:rsidRPr="00BB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FF00B4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422373</w:t>
            </w:r>
            <w:r w:rsidR="00BB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Тетюшский район, с. Алабердино, ул. Ленина, д. 18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9BE" w:rsidRPr="005759BE" w:rsidRDefault="009A675E" w:rsidP="005759B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A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-01.</w:t>
            </w:r>
            <w:r w:rsidR="005759B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50</w:t>
            </w:r>
            <w:r w:rsidRPr="009A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виды-</w:t>
            </w:r>
            <w:r w:rsidR="005759BE">
              <w:t xml:space="preserve"> </w:t>
            </w:r>
            <w:r w:rsidR="0057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01.13.3</w:t>
            </w:r>
            <w:r w:rsidR="005759B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, </w:t>
            </w:r>
            <w:r w:rsidR="0057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01.19.1</w:t>
            </w:r>
            <w:r w:rsidR="005759B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,</w:t>
            </w:r>
            <w:r w:rsidR="0057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</w:t>
            </w:r>
            <w:bookmarkStart w:id="0" w:name="_GoBack"/>
            <w:bookmarkEnd w:id="0"/>
          </w:p>
          <w:p w:rsidR="009A675E" w:rsidRPr="009A675E" w:rsidRDefault="009A675E" w:rsidP="009A675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077" w:rsidRPr="0018416F" w:rsidRDefault="00EF7077" w:rsidP="009A675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FF00B4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77" w:rsidRPr="0018416F" w:rsidTr="00961E5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FF00B4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</w:t>
            </w:r>
            <w:r w:rsidR="00BB735E" w:rsidRPr="00BB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FF00B4" w:rsidP="009566F7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422373</w:t>
            </w:r>
            <w:r w:rsidR="00BB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Тетюшский район,с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лабердино,ул.Ленина,1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902" w:rsidRPr="009A675E" w:rsidRDefault="00714902" w:rsidP="00714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вид -01.1 </w:t>
            </w:r>
            <w:r w:rsidR="00FF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мяса и молока</w:t>
            </w:r>
          </w:p>
          <w:p w:rsidR="00EF7077" w:rsidRPr="0018416F" w:rsidRDefault="00EF7077" w:rsidP="00714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FF00B4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77" w:rsidRPr="0018416F" w:rsidTr="00961E5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FF00B4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  <w:r w:rsidR="00BB735E" w:rsidRPr="00BB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FF00B4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422373</w:t>
            </w:r>
            <w:r w:rsidR="00BB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Тетюшский район, с. Алабердино</w:t>
            </w:r>
            <w:r w:rsidR="00BB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Хусаинова, д. 14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902" w:rsidRPr="009A675E" w:rsidRDefault="00714902" w:rsidP="00714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вид -01.1 </w:t>
            </w:r>
            <w:r w:rsidR="00FF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мяса.</w:t>
            </w:r>
          </w:p>
          <w:p w:rsidR="00EF7077" w:rsidRPr="0018416F" w:rsidRDefault="00EF7077" w:rsidP="0095361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FF00B4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E57" w:rsidRPr="0018416F" w:rsidTr="009B05F0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E57" w:rsidRPr="00961E57" w:rsidRDefault="00961E57" w:rsidP="00C32042">
            <w:pPr>
              <w:spacing w:before="100" w:beforeAutospacing="1" w:after="100" w:afterAutospacing="1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E57" w:rsidRPr="00CA4E5E" w:rsidRDefault="00961E57" w:rsidP="009753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E5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A4E5E">
              <w:rPr>
                <w:rFonts w:ascii="Times New Roman" w:hAnsi="Times New Roman" w:cs="Times New Roman"/>
                <w:sz w:val="28"/>
                <w:szCs w:val="28"/>
              </w:rPr>
              <w:t>Мингазова</w:t>
            </w:r>
            <w:proofErr w:type="spellEnd"/>
            <w:r w:rsidRPr="00CA4E5E">
              <w:rPr>
                <w:rFonts w:ascii="Times New Roman" w:hAnsi="Times New Roman" w:cs="Times New Roman"/>
                <w:sz w:val="28"/>
                <w:szCs w:val="28"/>
              </w:rPr>
              <w:t xml:space="preserve"> Альмира </w:t>
            </w:r>
            <w:proofErr w:type="spellStart"/>
            <w:r w:rsidRPr="00CA4E5E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(Алсу)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E57" w:rsidRPr="00CA4E5E" w:rsidRDefault="00961E57" w:rsidP="00961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422373, РТ, Тетюшский район, с. Алабердино,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 w:rsidRPr="00CA4E5E">
              <w:rPr>
                <w:rFonts w:ascii="Times New Roman" w:hAnsi="Times New Roman" w:cs="Times New Roman"/>
                <w:sz w:val="28"/>
                <w:szCs w:val="28"/>
              </w:rPr>
              <w:t>л. Ленина, д.61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E57" w:rsidRPr="00D721EA" w:rsidRDefault="00D721EA" w:rsidP="00714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A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вид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</w:t>
            </w:r>
            <w:r w:rsidRPr="0096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47.81</w:t>
            </w:r>
          </w:p>
          <w:p w:rsidR="00961E57" w:rsidRPr="00D721EA" w:rsidRDefault="00D721EA" w:rsidP="00714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E57" w:rsidRPr="00961E57" w:rsidRDefault="00961E5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411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1E57" w:rsidRPr="0018416F" w:rsidRDefault="00961E57" w:rsidP="00C3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E57" w:rsidRPr="0018416F" w:rsidTr="009B05F0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E57" w:rsidRPr="00961E57" w:rsidRDefault="00961E57" w:rsidP="00C32042">
            <w:pPr>
              <w:spacing w:before="100" w:beforeAutospacing="1" w:after="100" w:afterAutospacing="1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E57" w:rsidRPr="00CA4E5E" w:rsidRDefault="00961E57" w:rsidP="009753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E5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A4E5E">
              <w:rPr>
                <w:rFonts w:ascii="Times New Roman" w:hAnsi="Times New Roman" w:cs="Times New Roman"/>
                <w:sz w:val="28"/>
                <w:szCs w:val="28"/>
              </w:rPr>
              <w:t>Шарафиева</w:t>
            </w:r>
            <w:proofErr w:type="spellEnd"/>
            <w:r w:rsidRPr="00CA4E5E">
              <w:rPr>
                <w:rFonts w:ascii="Times New Roman" w:hAnsi="Times New Roman" w:cs="Times New Roman"/>
                <w:sz w:val="28"/>
                <w:szCs w:val="28"/>
              </w:rPr>
              <w:t xml:space="preserve"> Флера </w:t>
            </w:r>
            <w:proofErr w:type="spellStart"/>
            <w:r w:rsidRPr="00CA4E5E">
              <w:rPr>
                <w:rFonts w:ascii="Times New Roman" w:hAnsi="Times New Roman" w:cs="Times New Roman"/>
                <w:sz w:val="28"/>
                <w:szCs w:val="28"/>
              </w:rPr>
              <w:t>Халитовна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Авакадо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E57" w:rsidRPr="00CA4E5E" w:rsidRDefault="00961E57" w:rsidP="00961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422373, РТ, Тетюшский район, с. Алабердино,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 w:rsidRPr="00CA4E5E">
              <w:rPr>
                <w:rFonts w:ascii="Times New Roman" w:hAnsi="Times New Roman" w:cs="Times New Roman"/>
                <w:sz w:val="28"/>
                <w:szCs w:val="28"/>
              </w:rPr>
              <w:t>л. Ленина, д.64А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E57" w:rsidRPr="00D721EA" w:rsidRDefault="00D721EA" w:rsidP="00961E57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A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вид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</w:t>
            </w:r>
            <w:r w:rsidRPr="0096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46.11</w:t>
            </w:r>
          </w:p>
          <w:p w:rsidR="00961E57" w:rsidRPr="00D721EA" w:rsidRDefault="00D721EA" w:rsidP="00961E57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виды</w:t>
            </w:r>
            <w:r w:rsidRPr="0096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</w:t>
            </w:r>
            <w:r w:rsidRPr="0096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E57" w:rsidRPr="0096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</w:t>
            </w:r>
          </w:p>
          <w:p w:rsidR="00961E57" w:rsidRPr="009A675E" w:rsidRDefault="00961E57" w:rsidP="00714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E57" w:rsidRPr="00961E57" w:rsidRDefault="00961E5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411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1E57" w:rsidRPr="0018416F" w:rsidRDefault="00961E57" w:rsidP="00C3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6A9" w:rsidRPr="00961E57" w:rsidRDefault="00B066A9" w:rsidP="00852B84">
      <w:pPr>
        <w:pStyle w:val="msonormalmailrucssattributepostfix"/>
        <w:rPr>
          <w:lang w:val="tt-RU"/>
        </w:rPr>
      </w:pPr>
    </w:p>
    <w:sectPr w:rsidR="00B066A9" w:rsidRPr="00961E57" w:rsidSect="00852B84">
      <w:pgSz w:w="16838" w:h="11906" w:orient="landscape"/>
      <w:pgMar w:top="284" w:right="426" w:bottom="108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8C"/>
    <w:rsid w:val="00000D65"/>
    <w:rsid w:val="00187497"/>
    <w:rsid w:val="002162B5"/>
    <w:rsid w:val="00237A4B"/>
    <w:rsid w:val="002524AB"/>
    <w:rsid w:val="0030136B"/>
    <w:rsid w:val="003B628C"/>
    <w:rsid w:val="00547757"/>
    <w:rsid w:val="005759BE"/>
    <w:rsid w:val="00714902"/>
    <w:rsid w:val="00852B84"/>
    <w:rsid w:val="00953612"/>
    <w:rsid w:val="009566F7"/>
    <w:rsid w:val="00961E57"/>
    <w:rsid w:val="009A675E"/>
    <w:rsid w:val="00B066A9"/>
    <w:rsid w:val="00B22BFC"/>
    <w:rsid w:val="00BB735E"/>
    <w:rsid w:val="00C633CC"/>
    <w:rsid w:val="00D721EA"/>
    <w:rsid w:val="00E970BC"/>
    <w:rsid w:val="00EF7077"/>
    <w:rsid w:val="00FA2C69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0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66A9"/>
    <w:rPr>
      <w:color w:val="0000FF"/>
      <w:u w:val="single"/>
    </w:rPr>
  </w:style>
  <w:style w:type="paragraph" w:styleId="a4">
    <w:name w:val="No Spacing"/>
    <w:uiPriority w:val="1"/>
    <w:qFormat/>
    <w:rsid w:val="00961E5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0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66A9"/>
    <w:rPr>
      <w:color w:val="0000FF"/>
      <w:u w:val="single"/>
    </w:rPr>
  </w:style>
  <w:style w:type="paragraph" w:styleId="a4">
    <w:name w:val="No Spacing"/>
    <w:uiPriority w:val="1"/>
    <w:qFormat/>
    <w:rsid w:val="00961E5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3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Alab</cp:lastModifiedBy>
  <cp:revision>3</cp:revision>
  <dcterms:created xsi:type="dcterms:W3CDTF">2023-04-28T14:21:00Z</dcterms:created>
  <dcterms:modified xsi:type="dcterms:W3CDTF">2023-04-28T14:25:00Z</dcterms:modified>
</cp:coreProperties>
</file>