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9" w:rsidRPr="000B2150" w:rsidRDefault="00576A49" w:rsidP="0057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15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76A49" w:rsidRPr="000B2150" w:rsidRDefault="00576A49" w:rsidP="00576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ab/>
      </w:r>
      <w:r w:rsidRPr="000B2150">
        <w:rPr>
          <w:rFonts w:ascii="Times New Roman" w:eastAsia="Calibri" w:hAnsi="Times New Roman" w:cs="Times New Roman"/>
          <w:sz w:val="28"/>
          <w:szCs w:val="28"/>
        </w:rPr>
        <w:tab/>
      </w:r>
      <w:r w:rsidRPr="000B2150">
        <w:rPr>
          <w:rFonts w:ascii="Times New Roman" w:eastAsia="Calibri" w:hAnsi="Times New Roman" w:cs="Times New Roman"/>
          <w:sz w:val="28"/>
          <w:szCs w:val="28"/>
        </w:rPr>
        <w:tab/>
      </w:r>
    </w:p>
    <w:p w:rsidR="00576A49" w:rsidRPr="000B2150" w:rsidRDefault="00576A49" w:rsidP="0057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50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схода граждан в населенном пункте </w:t>
      </w:r>
      <w:proofErr w:type="spellStart"/>
      <w:r w:rsidR="00673CF4">
        <w:rPr>
          <w:rFonts w:ascii="Times New Roman" w:eastAsia="Calibri" w:hAnsi="Times New Roman" w:cs="Times New Roman"/>
          <w:b/>
          <w:sz w:val="28"/>
          <w:szCs w:val="28"/>
        </w:rPr>
        <w:t>Баймат</w:t>
      </w:r>
      <w:proofErr w:type="spellEnd"/>
      <w:r w:rsidRPr="000B21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06FD">
        <w:rPr>
          <w:rFonts w:ascii="Times New Roman" w:eastAsia="Calibri" w:hAnsi="Times New Roman" w:cs="Times New Roman"/>
          <w:b/>
          <w:sz w:val="28"/>
          <w:szCs w:val="28"/>
        </w:rPr>
        <w:t>Монастырско</w:t>
      </w:r>
      <w:r w:rsidR="000D1AB6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0B215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Pr="000B2150">
        <w:rPr>
          <w:rFonts w:ascii="Times New Roman" w:hAnsi="Times New Roman"/>
          <w:b/>
          <w:sz w:val="28"/>
          <w:szCs w:val="28"/>
        </w:rPr>
        <w:t xml:space="preserve">Тетюшского муниципального района Республики Татарстан </w:t>
      </w:r>
    </w:p>
    <w:p w:rsidR="00576A49" w:rsidRPr="000B2150" w:rsidRDefault="00576A49" w:rsidP="0057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A49" w:rsidRPr="000B2150" w:rsidRDefault="005C3818" w:rsidP="00576A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76A49" w:rsidRPr="000B2150">
        <w:rPr>
          <w:rFonts w:ascii="Times New Roman" w:hAnsi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576A49" w:rsidRPr="000B215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0B2150">
        <w:rPr>
          <w:rFonts w:ascii="Times New Roman" w:hAnsi="Times New Roman"/>
          <w:b/>
          <w:sz w:val="28"/>
          <w:szCs w:val="28"/>
        </w:rPr>
        <w:t xml:space="preserve">         </w:t>
      </w:r>
      <w:r w:rsidR="00576A49" w:rsidRPr="000B2150">
        <w:rPr>
          <w:rFonts w:ascii="Times New Roman" w:hAnsi="Times New Roman"/>
          <w:b/>
          <w:sz w:val="28"/>
          <w:szCs w:val="28"/>
        </w:rPr>
        <w:t>№ 1</w:t>
      </w:r>
    </w:p>
    <w:p w:rsidR="00576A49" w:rsidRPr="000B2150" w:rsidRDefault="00576A49" w:rsidP="0057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818" w:rsidRDefault="00576A49" w:rsidP="005C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150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</w:t>
      </w:r>
      <w:r w:rsidR="000B2150">
        <w:rPr>
          <w:rFonts w:ascii="Times New Roman" w:hAnsi="Times New Roman"/>
          <w:sz w:val="28"/>
          <w:szCs w:val="28"/>
        </w:rPr>
        <w:t>от 06.10.</w:t>
      </w:r>
      <w:r w:rsidRPr="000B2150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5C3818">
        <w:rPr>
          <w:rFonts w:ascii="Times New Roman" w:hAnsi="Times New Roman"/>
          <w:sz w:val="28"/>
          <w:szCs w:val="28"/>
        </w:rPr>
        <w:t>20</w:t>
      </w:r>
      <w:r w:rsidRPr="000B2150">
        <w:rPr>
          <w:rFonts w:ascii="Times New Roman" w:hAnsi="Times New Roman"/>
          <w:sz w:val="28"/>
          <w:szCs w:val="28"/>
        </w:rPr>
        <w:t xml:space="preserve"> ноября 20</w:t>
      </w:r>
      <w:r w:rsidR="005C3818">
        <w:rPr>
          <w:rFonts w:ascii="Times New Roman" w:hAnsi="Times New Roman"/>
          <w:sz w:val="28"/>
          <w:szCs w:val="28"/>
        </w:rPr>
        <w:t>20</w:t>
      </w:r>
      <w:r w:rsidRPr="000B2150">
        <w:rPr>
          <w:rFonts w:ascii="Times New Roman" w:hAnsi="Times New Roman"/>
          <w:sz w:val="28"/>
          <w:szCs w:val="28"/>
        </w:rPr>
        <w:t xml:space="preserve"> года по вопросу </w:t>
      </w:r>
      <w:r w:rsidR="00927CD6" w:rsidRPr="00515320">
        <w:rPr>
          <w:rFonts w:ascii="Times New Roman" w:hAnsi="Times New Roman" w:cs="Times New Roman"/>
          <w:sz w:val="28"/>
          <w:szCs w:val="28"/>
        </w:rPr>
        <w:t>«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Согласны ли вы на </w:t>
      </w:r>
      <w:r w:rsidR="005C3818">
        <w:rPr>
          <w:rFonts w:ascii="Times New Roman" w:hAnsi="Times New Roman" w:cs="Times New Roman"/>
          <w:sz w:val="28"/>
          <w:szCs w:val="28"/>
        </w:rPr>
        <w:t xml:space="preserve">введение самообложения в 2021 </w:t>
      </w:r>
      <w:r w:rsidR="005C3818" w:rsidRPr="00515320">
        <w:rPr>
          <w:rFonts w:ascii="Times New Roman" w:hAnsi="Times New Roman" w:cs="Times New Roman"/>
          <w:sz w:val="28"/>
          <w:szCs w:val="28"/>
        </w:rPr>
        <w:t>году в сумме</w:t>
      </w:r>
      <w:proofErr w:type="gramEnd"/>
      <w:r w:rsidR="005C3818" w:rsidRPr="00515320">
        <w:rPr>
          <w:rFonts w:ascii="Times New Roman" w:hAnsi="Times New Roman" w:cs="Times New Roman"/>
          <w:sz w:val="28"/>
          <w:szCs w:val="28"/>
        </w:rPr>
        <w:t xml:space="preserve"> </w:t>
      </w:r>
      <w:r w:rsidR="00F56565">
        <w:rPr>
          <w:rFonts w:ascii="Times New Roman" w:hAnsi="Times New Roman" w:cs="Times New Roman"/>
          <w:sz w:val="28"/>
          <w:szCs w:val="28"/>
        </w:rPr>
        <w:t>3</w:t>
      </w:r>
      <w:r w:rsidR="005C3818">
        <w:rPr>
          <w:rFonts w:ascii="Times New Roman" w:hAnsi="Times New Roman" w:cs="Times New Roman"/>
          <w:sz w:val="28"/>
          <w:szCs w:val="28"/>
        </w:rPr>
        <w:t>000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</w:t>
      </w:r>
      <w:r w:rsidR="005C3818">
        <w:rPr>
          <w:rFonts w:ascii="Times New Roman" w:hAnsi="Times New Roman" w:cs="Times New Roman"/>
          <w:sz w:val="28"/>
          <w:szCs w:val="28"/>
        </w:rPr>
        <w:t xml:space="preserve">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C3818">
        <w:rPr>
          <w:rFonts w:ascii="Times New Roman" w:hAnsi="Times New Roman" w:cs="Times New Roman"/>
          <w:sz w:val="28"/>
          <w:szCs w:val="28"/>
        </w:rPr>
        <w:t>Баймат</w:t>
      </w:r>
      <w:proofErr w:type="spellEnd"/>
      <w:r w:rsidR="005C3818" w:rsidRPr="00515320">
        <w:rPr>
          <w:rFonts w:ascii="Times New Roman" w:hAnsi="Times New Roman" w:cs="Times New Roman"/>
          <w:sz w:val="28"/>
          <w:szCs w:val="28"/>
        </w:rPr>
        <w:t xml:space="preserve"> </w:t>
      </w:r>
      <w:r w:rsidR="005C3818">
        <w:rPr>
          <w:rFonts w:ascii="Times New Roman" w:hAnsi="Times New Roman" w:cs="Times New Roman"/>
          <w:sz w:val="28"/>
          <w:szCs w:val="28"/>
        </w:rPr>
        <w:t xml:space="preserve">Монастырского сельского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3818">
        <w:rPr>
          <w:rFonts w:ascii="Times New Roman" w:hAnsi="Times New Roman" w:cs="Times New Roman"/>
          <w:sz w:val="28"/>
          <w:szCs w:val="28"/>
        </w:rPr>
        <w:t>Тетюшского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3818">
        <w:rPr>
          <w:rFonts w:ascii="Times New Roman" w:hAnsi="Times New Roman" w:cs="Times New Roman"/>
          <w:sz w:val="28"/>
          <w:szCs w:val="28"/>
        </w:rPr>
        <w:t>Республики Татарстан, и направление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927CD6" w:rsidRPr="00713765" w:rsidRDefault="005C3818" w:rsidP="005C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0">
        <w:rPr>
          <w:rFonts w:ascii="Times New Roman" w:hAnsi="Times New Roman" w:cs="Times New Roman"/>
          <w:sz w:val="28"/>
          <w:szCs w:val="28"/>
        </w:rPr>
        <w:t xml:space="preserve">-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нормативное состояние дорожно-уличной сети (</w:t>
      </w:r>
      <w:r w:rsidRPr="00866E2E">
        <w:rPr>
          <w:rFonts w:ascii="Times New Roman" w:eastAsia="Times New Roman" w:hAnsi="Times New Roman"/>
          <w:sz w:val="28"/>
          <w:szCs w:val="28"/>
        </w:rPr>
        <w:t xml:space="preserve">ремонт </w:t>
      </w:r>
      <w:proofErr w:type="spellStart"/>
      <w:r w:rsidRPr="00866E2E">
        <w:rPr>
          <w:rFonts w:ascii="Times New Roman" w:eastAsia="Times New Roman" w:hAnsi="Times New Roman"/>
          <w:sz w:val="28"/>
          <w:szCs w:val="28"/>
        </w:rPr>
        <w:t>внутрипоселенческих</w:t>
      </w:r>
      <w:proofErr w:type="spellEnd"/>
      <w:r w:rsidRPr="00866E2E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1C2E2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gramStart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сметы</w:t>
      </w:r>
      <w:proofErr w:type="gramEnd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покупка щебня,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песка,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основания, перевозка, укладка, оплата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асфальтированной дороги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780">
        <w:rPr>
          <w:rFonts w:ascii="Times New Roman" w:hAnsi="Times New Roman" w:cs="Times New Roman"/>
          <w:sz w:val="28"/>
          <w:szCs w:val="28"/>
        </w:rPr>
        <w:t>Баймат</w:t>
      </w:r>
      <w:proofErr w:type="spellEnd"/>
      <w:r w:rsidR="00927CD6" w:rsidRPr="00713765">
        <w:rPr>
          <w:rFonts w:ascii="Times New Roman" w:hAnsi="Times New Roman" w:cs="Times New Roman"/>
          <w:sz w:val="28"/>
          <w:szCs w:val="28"/>
        </w:rPr>
        <w:t>?».</w:t>
      </w:r>
    </w:p>
    <w:p w:rsidR="00576A49" w:rsidRPr="000B2150" w:rsidRDefault="00576A49" w:rsidP="0092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150">
        <w:rPr>
          <w:rFonts w:ascii="Times New Roman" w:hAnsi="Times New Roman"/>
          <w:sz w:val="28"/>
          <w:szCs w:val="28"/>
        </w:rPr>
        <w:t xml:space="preserve">                     </w:t>
      </w:r>
    </w:p>
    <w:p w:rsidR="00576A49" w:rsidRPr="000B2150" w:rsidRDefault="00576A49" w:rsidP="00576A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B2150">
        <w:rPr>
          <w:rFonts w:ascii="Times New Roman" w:hAnsi="Times New Roman"/>
          <w:sz w:val="28"/>
          <w:szCs w:val="28"/>
        </w:rPr>
        <w:t xml:space="preserve">                                  «ЗА»                                                      «ПРОТИВ»</w:t>
      </w: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Согласно протоколу о результатах схода граждан:  </w:t>
      </w: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DF6BE9" w:rsidRPr="005C3818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F56565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="00927CD6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673CF4">
        <w:rPr>
          <w:rFonts w:ascii="Times New Roman" w:eastAsia="Calibri" w:hAnsi="Times New Roman" w:cs="Times New Roman"/>
          <w:sz w:val="28"/>
          <w:szCs w:val="28"/>
        </w:rPr>
        <w:t>ов</w:t>
      </w: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 схода граждан, число участников схода граждан, принявших участие в голосовании  </w:t>
      </w:r>
      <w:r w:rsidR="00F56565">
        <w:rPr>
          <w:rFonts w:ascii="Times New Roman" w:eastAsia="Calibri" w:hAnsi="Times New Roman" w:cs="Times New Roman"/>
          <w:color w:val="FF0000"/>
          <w:sz w:val="28"/>
          <w:szCs w:val="28"/>
        </w:rPr>
        <w:t>14</w:t>
      </w: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B6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0B21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0B2150">
        <w:rPr>
          <w:rFonts w:ascii="Times New Roman" w:eastAsia="Calibri" w:hAnsi="Times New Roman" w:cs="Times New Roman"/>
          <w:sz w:val="28"/>
          <w:szCs w:val="28"/>
        </w:rPr>
        <w:t>голосования голоса участников схода граждан</w:t>
      </w:r>
      <w:proofErr w:type="gramEnd"/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 распределились следующим образом:</w:t>
      </w:r>
    </w:p>
    <w:p w:rsidR="00576A49" w:rsidRPr="000B2150" w:rsidRDefault="00576A49" w:rsidP="0057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за позицию «За» проголосовало </w:t>
      </w:r>
      <w:r w:rsidR="00F56565">
        <w:rPr>
          <w:rFonts w:ascii="Times New Roman" w:eastAsia="Calibri" w:hAnsi="Times New Roman" w:cs="Times New Roman"/>
          <w:color w:val="FF0000"/>
          <w:sz w:val="28"/>
          <w:szCs w:val="28"/>
        </w:rPr>
        <w:t>14</w:t>
      </w:r>
      <w:r w:rsidR="000D1AB6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 схода граждан; </w:t>
      </w:r>
    </w:p>
    <w:p w:rsidR="00576A49" w:rsidRPr="000B2150" w:rsidRDefault="00576A49" w:rsidP="0057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>за позицию «Против» проголосовало</w:t>
      </w:r>
      <w:r w:rsidR="00DF6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E9" w:rsidRPr="005C3818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="00927CD6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DF6BE9">
        <w:rPr>
          <w:rFonts w:ascii="Times New Roman" w:eastAsia="Calibri" w:hAnsi="Times New Roman" w:cs="Times New Roman"/>
          <w:sz w:val="28"/>
          <w:szCs w:val="28"/>
        </w:rPr>
        <w:t>ов</w:t>
      </w: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 схода.</w:t>
      </w: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49" w:rsidRPr="000B2150" w:rsidRDefault="00576A49" w:rsidP="0057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0B215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0B2150">
        <w:rPr>
          <w:rFonts w:ascii="Times New Roman" w:eastAsia="Calibri" w:hAnsi="Times New Roman" w:cs="Times New Roman"/>
          <w:sz w:val="28"/>
          <w:szCs w:val="28"/>
        </w:rPr>
        <w:t>,  сход граждан решил:</w:t>
      </w:r>
    </w:p>
    <w:p w:rsidR="00576A49" w:rsidRPr="000B2150" w:rsidRDefault="00576A49" w:rsidP="00576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>1.</w:t>
      </w:r>
      <w:r w:rsidRPr="000B21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150">
        <w:rPr>
          <w:rFonts w:ascii="Times New Roman" w:hAnsi="Times New Roman"/>
          <w:sz w:val="28"/>
          <w:szCs w:val="28"/>
        </w:rPr>
        <w:t xml:space="preserve">Признать сход граждан в населенном пункте </w:t>
      </w:r>
      <w:proofErr w:type="spellStart"/>
      <w:r w:rsidR="00673CF4">
        <w:rPr>
          <w:rFonts w:ascii="Times New Roman" w:hAnsi="Times New Roman"/>
          <w:sz w:val="28"/>
          <w:szCs w:val="28"/>
        </w:rPr>
        <w:t>Баймат</w:t>
      </w:r>
      <w:proofErr w:type="spellEnd"/>
      <w:r w:rsidR="008A3562">
        <w:rPr>
          <w:rFonts w:ascii="Times New Roman" w:hAnsi="Times New Roman"/>
          <w:sz w:val="28"/>
          <w:szCs w:val="28"/>
        </w:rPr>
        <w:t xml:space="preserve"> </w:t>
      </w:r>
      <w:r w:rsidR="00A106FD">
        <w:rPr>
          <w:rFonts w:ascii="Times New Roman" w:hAnsi="Times New Roman"/>
          <w:sz w:val="28"/>
          <w:szCs w:val="28"/>
        </w:rPr>
        <w:t>Монастырско</w:t>
      </w:r>
      <w:r w:rsidR="000D1AB6">
        <w:rPr>
          <w:rFonts w:ascii="Times New Roman" w:hAnsi="Times New Roman"/>
          <w:sz w:val="28"/>
          <w:szCs w:val="28"/>
        </w:rPr>
        <w:t>го</w:t>
      </w:r>
      <w:r w:rsidRPr="000B2150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 </w:t>
      </w: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Pr="000B2150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5C3818" w:rsidRDefault="00576A49" w:rsidP="005C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2. Признать решение по вопросу: </w:t>
      </w:r>
      <w:r w:rsidR="00673CF4" w:rsidRPr="00515320">
        <w:rPr>
          <w:rFonts w:ascii="Times New Roman" w:hAnsi="Times New Roman" w:cs="Times New Roman"/>
          <w:sz w:val="28"/>
          <w:szCs w:val="28"/>
        </w:rPr>
        <w:t>«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Согласны ли вы на </w:t>
      </w:r>
      <w:r w:rsidR="005C3818">
        <w:rPr>
          <w:rFonts w:ascii="Times New Roman" w:hAnsi="Times New Roman" w:cs="Times New Roman"/>
          <w:sz w:val="28"/>
          <w:szCs w:val="28"/>
        </w:rPr>
        <w:t xml:space="preserve">введение самообложения в 2021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F5656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C3818">
        <w:rPr>
          <w:rFonts w:ascii="Times New Roman" w:hAnsi="Times New Roman" w:cs="Times New Roman"/>
          <w:sz w:val="28"/>
          <w:szCs w:val="28"/>
        </w:rPr>
        <w:t>000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</w:t>
      </w:r>
      <w:r w:rsidR="005C3818">
        <w:rPr>
          <w:rFonts w:ascii="Times New Roman" w:hAnsi="Times New Roman" w:cs="Times New Roman"/>
          <w:sz w:val="28"/>
          <w:szCs w:val="28"/>
        </w:rPr>
        <w:t xml:space="preserve">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C3818">
        <w:rPr>
          <w:rFonts w:ascii="Times New Roman" w:hAnsi="Times New Roman" w:cs="Times New Roman"/>
          <w:sz w:val="28"/>
          <w:szCs w:val="28"/>
        </w:rPr>
        <w:t>Баймат</w:t>
      </w:r>
      <w:proofErr w:type="spellEnd"/>
      <w:r w:rsidR="005C3818" w:rsidRPr="00515320">
        <w:rPr>
          <w:rFonts w:ascii="Times New Roman" w:hAnsi="Times New Roman" w:cs="Times New Roman"/>
          <w:sz w:val="28"/>
          <w:szCs w:val="28"/>
        </w:rPr>
        <w:t xml:space="preserve"> </w:t>
      </w:r>
      <w:r w:rsidR="005C3818">
        <w:rPr>
          <w:rFonts w:ascii="Times New Roman" w:hAnsi="Times New Roman" w:cs="Times New Roman"/>
          <w:sz w:val="28"/>
          <w:szCs w:val="28"/>
        </w:rPr>
        <w:t xml:space="preserve">Монастырского сельского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3818">
        <w:rPr>
          <w:rFonts w:ascii="Times New Roman" w:hAnsi="Times New Roman" w:cs="Times New Roman"/>
          <w:sz w:val="28"/>
          <w:szCs w:val="28"/>
        </w:rPr>
        <w:t>Тетюшского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3818">
        <w:rPr>
          <w:rFonts w:ascii="Times New Roman" w:hAnsi="Times New Roman" w:cs="Times New Roman"/>
          <w:sz w:val="28"/>
          <w:szCs w:val="28"/>
        </w:rPr>
        <w:t>Республики Татарстан, и направление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</w:t>
      </w:r>
      <w:r w:rsidR="005C3818" w:rsidRPr="00515320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работ:</w:t>
      </w:r>
    </w:p>
    <w:p w:rsidR="00927CD6" w:rsidRPr="00713765" w:rsidRDefault="005C3818" w:rsidP="005C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0">
        <w:rPr>
          <w:rFonts w:ascii="Times New Roman" w:hAnsi="Times New Roman" w:cs="Times New Roman"/>
          <w:sz w:val="28"/>
          <w:szCs w:val="28"/>
        </w:rPr>
        <w:t xml:space="preserve">-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нормативное состояние дорожно-уличной сети (</w:t>
      </w:r>
      <w:r w:rsidRPr="00866E2E">
        <w:rPr>
          <w:rFonts w:ascii="Times New Roman" w:eastAsia="Times New Roman" w:hAnsi="Times New Roman"/>
          <w:sz w:val="28"/>
          <w:szCs w:val="28"/>
        </w:rPr>
        <w:t xml:space="preserve">ремонт </w:t>
      </w:r>
      <w:proofErr w:type="spellStart"/>
      <w:r w:rsidRPr="00866E2E">
        <w:rPr>
          <w:rFonts w:ascii="Times New Roman" w:eastAsia="Times New Roman" w:hAnsi="Times New Roman"/>
          <w:sz w:val="28"/>
          <w:szCs w:val="28"/>
        </w:rPr>
        <w:t>внутрипоселенческих</w:t>
      </w:r>
      <w:proofErr w:type="spellEnd"/>
      <w:r w:rsidRPr="00866E2E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1C2E2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gramStart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сметы</w:t>
      </w:r>
      <w:proofErr w:type="gramEnd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покупка щебня,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песка,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основания, перевозка, укладка, оплата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асфальтированной дороги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780">
        <w:rPr>
          <w:rFonts w:ascii="Times New Roman" w:hAnsi="Times New Roman" w:cs="Times New Roman"/>
          <w:sz w:val="28"/>
          <w:szCs w:val="28"/>
        </w:rPr>
        <w:t>Баймат</w:t>
      </w:r>
      <w:proofErr w:type="spellEnd"/>
      <w:r w:rsidR="00673CF4" w:rsidRPr="00713765">
        <w:rPr>
          <w:rFonts w:ascii="Times New Roman" w:hAnsi="Times New Roman" w:cs="Times New Roman"/>
          <w:sz w:val="28"/>
          <w:szCs w:val="28"/>
        </w:rPr>
        <w:t>?»</w:t>
      </w:r>
      <w:r w:rsidR="00A106FD">
        <w:rPr>
          <w:rFonts w:ascii="Times New Roman" w:hAnsi="Times New Roman" w:cs="Times New Roman"/>
          <w:sz w:val="28"/>
          <w:szCs w:val="28"/>
        </w:rPr>
        <w:t>.</w:t>
      </w:r>
    </w:p>
    <w:p w:rsidR="00576A49" w:rsidRPr="000B2150" w:rsidRDefault="00576A49" w:rsidP="0092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150">
        <w:rPr>
          <w:rFonts w:ascii="Times New Roman" w:hAnsi="Times New Roman"/>
          <w:sz w:val="28"/>
          <w:szCs w:val="28"/>
        </w:rPr>
        <w:t xml:space="preserve">                     </w:t>
      </w:r>
    </w:p>
    <w:p w:rsidR="00576A49" w:rsidRPr="000B2150" w:rsidRDefault="00576A49" w:rsidP="0057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150">
        <w:rPr>
          <w:rFonts w:ascii="Times New Roman" w:hAnsi="Times New Roman"/>
          <w:sz w:val="28"/>
          <w:szCs w:val="28"/>
        </w:rPr>
        <w:t xml:space="preserve">  </w:t>
      </w:r>
      <w:r w:rsidR="006F032D">
        <w:rPr>
          <w:rFonts w:ascii="Times New Roman" w:hAnsi="Times New Roman"/>
          <w:sz w:val="28"/>
          <w:szCs w:val="28"/>
        </w:rPr>
        <w:t xml:space="preserve">                      </w:t>
      </w:r>
      <w:r w:rsidRPr="000B2150">
        <w:rPr>
          <w:rFonts w:ascii="Times New Roman" w:hAnsi="Times New Roman"/>
          <w:sz w:val="28"/>
          <w:szCs w:val="28"/>
        </w:rPr>
        <w:t>«ЗА»                                                      «ПРОТИВ»</w:t>
      </w:r>
    </w:p>
    <w:p w:rsidR="00576A49" w:rsidRPr="000B2150" w:rsidRDefault="00576A49" w:rsidP="00576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150">
        <w:rPr>
          <w:rFonts w:ascii="Times New Roman" w:eastAsia="Calibri" w:hAnsi="Times New Roman" w:cs="Times New Roman"/>
          <w:sz w:val="28"/>
          <w:szCs w:val="28"/>
        </w:rPr>
        <w:t>принятым.</w:t>
      </w:r>
      <w:proofErr w:type="gramEnd"/>
    </w:p>
    <w:p w:rsidR="00576A49" w:rsidRPr="000B2150" w:rsidRDefault="00576A49" w:rsidP="00576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5C3818">
        <w:rPr>
          <w:rFonts w:ascii="Times New Roman" w:hAnsi="Times New Roman" w:cs="Times New Roman"/>
          <w:sz w:val="28"/>
          <w:szCs w:val="28"/>
        </w:rPr>
        <w:t>решение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путем размеще</w:t>
      </w:r>
      <w:r w:rsidR="005C3818">
        <w:rPr>
          <w:rFonts w:ascii="Times New Roman" w:hAnsi="Times New Roman" w:cs="Times New Roman"/>
          <w:sz w:val="28"/>
          <w:szCs w:val="28"/>
        </w:rPr>
        <w:t xml:space="preserve">ния на информационных стендах Монастырского сельского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3818">
        <w:rPr>
          <w:rFonts w:ascii="Times New Roman" w:hAnsi="Times New Roman" w:cs="Times New Roman"/>
          <w:sz w:val="28"/>
          <w:szCs w:val="28"/>
        </w:rPr>
        <w:t>Тетюшского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3818">
        <w:rPr>
          <w:rFonts w:ascii="Times New Roman" w:hAnsi="Times New Roman" w:cs="Times New Roman"/>
          <w:sz w:val="28"/>
          <w:szCs w:val="28"/>
        </w:rPr>
        <w:t xml:space="preserve">Республики Татарстан, опубликовать на </w:t>
      </w:r>
      <w:r w:rsidR="005C3818" w:rsidRPr="0051532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C3818" w:rsidRPr="00DC52BE">
        <w:rPr>
          <w:rFonts w:ascii="Times New Roman" w:hAnsi="Times New Roman"/>
          <w:sz w:val="28"/>
          <w:szCs w:val="28"/>
        </w:rPr>
        <w:t xml:space="preserve">Тетюшского муниципального района </w:t>
      </w:r>
      <w:r w:rsidR="005C3818">
        <w:rPr>
          <w:rFonts w:ascii="Times New Roman" w:hAnsi="Times New Roman"/>
          <w:sz w:val="28"/>
          <w:szCs w:val="28"/>
        </w:rPr>
        <w:t>Республики Татарстан (</w:t>
      </w:r>
      <w:r w:rsidR="005C3818" w:rsidRPr="0082582F">
        <w:rPr>
          <w:rFonts w:ascii="Times New Roman" w:hAnsi="Times New Roman"/>
          <w:sz w:val="28"/>
          <w:szCs w:val="28"/>
        </w:rPr>
        <w:t>https://tetushi.tatarstan.ru/</w:t>
      </w:r>
      <w:r w:rsidR="005C3818">
        <w:rPr>
          <w:rFonts w:ascii="Times New Roman" w:hAnsi="Times New Roman"/>
          <w:sz w:val="28"/>
          <w:szCs w:val="28"/>
        </w:rPr>
        <w:t xml:space="preserve">) и </w:t>
      </w:r>
      <w:r w:rsidR="005C3818" w:rsidRPr="00DC52BE">
        <w:rPr>
          <w:rFonts w:ascii="Times New Roman" w:hAnsi="Times New Roman"/>
          <w:sz w:val="28"/>
          <w:szCs w:val="28"/>
        </w:rPr>
        <w:t>на «Официальном портале правовой информации Республики Татарстан» (</w:t>
      </w:r>
      <w:r w:rsidR="005C3818" w:rsidRPr="0082582F">
        <w:rPr>
          <w:rFonts w:ascii="Times New Roman" w:hAnsi="Times New Roman"/>
          <w:sz w:val="28"/>
          <w:szCs w:val="28"/>
        </w:rPr>
        <w:t>https://pravo.tatarstan.ru/</w:t>
      </w:r>
      <w:r w:rsidR="005C3818" w:rsidRPr="00DC52BE">
        <w:rPr>
          <w:rFonts w:ascii="Times New Roman" w:hAnsi="Times New Roman"/>
          <w:sz w:val="28"/>
          <w:szCs w:val="28"/>
        </w:rPr>
        <w:t>)</w:t>
      </w:r>
      <w:r w:rsidRPr="000B21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A49" w:rsidRPr="000B2150" w:rsidRDefault="00576A49" w:rsidP="00576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150">
        <w:rPr>
          <w:rFonts w:ascii="Times New Roman" w:eastAsia="Calibri" w:hAnsi="Times New Roman" w:cs="Times New Roman"/>
          <w:sz w:val="28"/>
          <w:szCs w:val="28"/>
        </w:rPr>
        <w:t>4. Направить настоящее решение в Министерство юстиции Республики Татарстан для включения в регистр муниципальных нормативных правовых актов Республики Татарстан.</w:t>
      </w:r>
    </w:p>
    <w:p w:rsidR="00576A49" w:rsidRPr="000B2150" w:rsidRDefault="00576A49" w:rsidP="00576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49" w:rsidRDefault="00576A49" w:rsidP="00576A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F0B" w:rsidRPr="000B2150" w:rsidRDefault="00B74F0B" w:rsidP="00576A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49" w:rsidRPr="008A3562" w:rsidRDefault="00576A49" w:rsidP="005C3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>Председате</w:t>
      </w:r>
      <w:r w:rsidR="008A3562" w:rsidRPr="008A3562">
        <w:rPr>
          <w:rFonts w:ascii="Times New Roman" w:eastAsia="Calibri" w:hAnsi="Times New Roman" w:cs="Times New Roman"/>
          <w:b/>
          <w:sz w:val="28"/>
          <w:szCs w:val="28"/>
        </w:rPr>
        <w:t>льствующий на сходе граждан</w:t>
      </w:r>
      <w:r w:rsidR="005C381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A3562"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0D1AB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76A49" w:rsidRPr="008A3562" w:rsidRDefault="00576A49" w:rsidP="005C3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A106FD">
        <w:rPr>
          <w:rFonts w:ascii="Times New Roman" w:eastAsia="Calibri" w:hAnsi="Times New Roman" w:cs="Times New Roman"/>
          <w:b/>
          <w:sz w:val="28"/>
          <w:szCs w:val="28"/>
        </w:rPr>
        <w:t>Монастырско</w:t>
      </w:r>
      <w:r w:rsidR="000D1AB6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576A49" w:rsidRPr="008A3562" w:rsidRDefault="00576A49" w:rsidP="005C3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Тетюшского муниципального района </w:t>
      </w:r>
    </w:p>
    <w:p w:rsidR="008A3562" w:rsidRPr="008A3562" w:rsidRDefault="00576A49" w:rsidP="005C3818">
      <w:pPr>
        <w:spacing w:after="0" w:line="240" w:lineRule="auto"/>
        <w:jc w:val="both"/>
        <w:rPr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Татарстан                                    </w:t>
      </w:r>
      <w:r w:rsid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0D1A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381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D1A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06FD">
        <w:rPr>
          <w:rFonts w:ascii="Times New Roman" w:eastAsia="Calibri" w:hAnsi="Times New Roman" w:cs="Times New Roman"/>
          <w:b/>
          <w:sz w:val="28"/>
          <w:szCs w:val="28"/>
        </w:rPr>
        <w:t>А.А. Васин</w:t>
      </w:r>
    </w:p>
    <w:p w:rsidR="006417A4" w:rsidRPr="000B2150" w:rsidRDefault="006417A4" w:rsidP="005C3818">
      <w:pPr>
        <w:rPr>
          <w:sz w:val="28"/>
          <w:szCs w:val="28"/>
        </w:rPr>
      </w:pPr>
    </w:p>
    <w:sectPr w:rsidR="006417A4" w:rsidRPr="000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4"/>
    <w:rsid w:val="00000B17"/>
    <w:rsid w:val="00007A24"/>
    <w:rsid w:val="00007DDC"/>
    <w:rsid w:val="00010578"/>
    <w:rsid w:val="00010DE8"/>
    <w:rsid w:val="00014277"/>
    <w:rsid w:val="0001685A"/>
    <w:rsid w:val="00021843"/>
    <w:rsid w:val="00022AF2"/>
    <w:rsid w:val="00030ACF"/>
    <w:rsid w:val="00036E79"/>
    <w:rsid w:val="00042B21"/>
    <w:rsid w:val="00046CAB"/>
    <w:rsid w:val="00056FD9"/>
    <w:rsid w:val="00094E2E"/>
    <w:rsid w:val="00097EA0"/>
    <w:rsid w:val="000A1521"/>
    <w:rsid w:val="000B2150"/>
    <w:rsid w:val="000B2C75"/>
    <w:rsid w:val="000B64BA"/>
    <w:rsid w:val="000C3730"/>
    <w:rsid w:val="000C6777"/>
    <w:rsid w:val="000D07C5"/>
    <w:rsid w:val="000D1AB6"/>
    <w:rsid w:val="000D3D82"/>
    <w:rsid w:val="000D4E4F"/>
    <w:rsid w:val="000D5F8E"/>
    <w:rsid w:val="000D6147"/>
    <w:rsid w:val="000E0597"/>
    <w:rsid w:val="000E7D58"/>
    <w:rsid w:val="000F00C8"/>
    <w:rsid w:val="000F0616"/>
    <w:rsid w:val="000F16B0"/>
    <w:rsid w:val="000F5168"/>
    <w:rsid w:val="000F528F"/>
    <w:rsid w:val="000F6AB9"/>
    <w:rsid w:val="00101AEA"/>
    <w:rsid w:val="00106A43"/>
    <w:rsid w:val="00112407"/>
    <w:rsid w:val="00115688"/>
    <w:rsid w:val="00116370"/>
    <w:rsid w:val="00120623"/>
    <w:rsid w:val="00123D9A"/>
    <w:rsid w:val="00124A87"/>
    <w:rsid w:val="00125C75"/>
    <w:rsid w:val="001301F0"/>
    <w:rsid w:val="00131F85"/>
    <w:rsid w:val="00132010"/>
    <w:rsid w:val="00134D7A"/>
    <w:rsid w:val="00134D8C"/>
    <w:rsid w:val="00136C2A"/>
    <w:rsid w:val="001377DF"/>
    <w:rsid w:val="0014424F"/>
    <w:rsid w:val="00147B2E"/>
    <w:rsid w:val="00151578"/>
    <w:rsid w:val="001631A3"/>
    <w:rsid w:val="00164C4A"/>
    <w:rsid w:val="001654CE"/>
    <w:rsid w:val="00167777"/>
    <w:rsid w:val="00170063"/>
    <w:rsid w:val="001706F5"/>
    <w:rsid w:val="00181F21"/>
    <w:rsid w:val="00186BE7"/>
    <w:rsid w:val="001870F7"/>
    <w:rsid w:val="00187C07"/>
    <w:rsid w:val="001A2955"/>
    <w:rsid w:val="001A7DB7"/>
    <w:rsid w:val="001B1D37"/>
    <w:rsid w:val="001B42F3"/>
    <w:rsid w:val="001C155F"/>
    <w:rsid w:val="001C204C"/>
    <w:rsid w:val="001C34B0"/>
    <w:rsid w:val="001C7C2A"/>
    <w:rsid w:val="001D3E03"/>
    <w:rsid w:val="001D459D"/>
    <w:rsid w:val="001D53CE"/>
    <w:rsid w:val="001D5A61"/>
    <w:rsid w:val="001D7EB9"/>
    <w:rsid w:val="001E6615"/>
    <w:rsid w:val="001E6D99"/>
    <w:rsid w:val="001E775C"/>
    <w:rsid w:val="001F3D95"/>
    <w:rsid w:val="00212729"/>
    <w:rsid w:val="00215F96"/>
    <w:rsid w:val="002206DC"/>
    <w:rsid w:val="00221224"/>
    <w:rsid w:val="00230378"/>
    <w:rsid w:val="0023040F"/>
    <w:rsid w:val="002305FC"/>
    <w:rsid w:val="00231888"/>
    <w:rsid w:val="00236162"/>
    <w:rsid w:val="002365B8"/>
    <w:rsid w:val="00237A5E"/>
    <w:rsid w:val="0024084C"/>
    <w:rsid w:val="00244B1D"/>
    <w:rsid w:val="00252510"/>
    <w:rsid w:val="00257C53"/>
    <w:rsid w:val="00257E32"/>
    <w:rsid w:val="0026198E"/>
    <w:rsid w:val="00270882"/>
    <w:rsid w:val="00270EDD"/>
    <w:rsid w:val="00271EE0"/>
    <w:rsid w:val="00275A01"/>
    <w:rsid w:val="00280DEF"/>
    <w:rsid w:val="00286570"/>
    <w:rsid w:val="00295E8E"/>
    <w:rsid w:val="0029621A"/>
    <w:rsid w:val="002973A3"/>
    <w:rsid w:val="002A1F0A"/>
    <w:rsid w:val="002A45A6"/>
    <w:rsid w:val="002A5FA9"/>
    <w:rsid w:val="002B1BE6"/>
    <w:rsid w:val="002B486A"/>
    <w:rsid w:val="002B5247"/>
    <w:rsid w:val="002B7E19"/>
    <w:rsid w:val="002C3DD6"/>
    <w:rsid w:val="002D01FE"/>
    <w:rsid w:val="002D0C08"/>
    <w:rsid w:val="002D2878"/>
    <w:rsid w:val="002D75A7"/>
    <w:rsid w:val="002D7CA9"/>
    <w:rsid w:val="002E00FB"/>
    <w:rsid w:val="002E60E6"/>
    <w:rsid w:val="002F011F"/>
    <w:rsid w:val="002F6F2C"/>
    <w:rsid w:val="00300AF3"/>
    <w:rsid w:val="00301B4C"/>
    <w:rsid w:val="00302A25"/>
    <w:rsid w:val="00310E36"/>
    <w:rsid w:val="00311560"/>
    <w:rsid w:val="00312494"/>
    <w:rsid w:val="00315187"/>
    <w:rsid w:val="00320CFB"/>
    <w:rsid w:val="0032423C"/>
    <w:rsid w:val="00326F87"/>
    <w:rsid w:val="00332010"/>
    <w:rsid w:val="0033290E"/>
    <w:rsid w:val="00337F0C"/>
    <w:rsid w:val="00347660"/>
    <w:rsid w:val="0035239A"/>
    <w:rsid w:val="003672BF"/>
    <w:rsid w:val="00371687"/>
    <w:rsid w:val="0037231D"/>
    <w:rsid w:val="0037503B"/>
    <w:rsid w:val="00376FA1"/>
    <w:rsid w:val="003818AB"/>
    <w:rsid w:val="003819ED"/>
    <w:rsid w:val="00393665"/>
    <w:rsid w:val="00394885"/>
    <w:rsid w:val="00394ECE"/>
    <w:rsid w:val="00396529"/>
    <w:rsid w:val="003A53BE"/>
    <w:rsid w:val="003C27B8"/>
    <w:rsid w:val="003C3869"/>
    <w:rsid w:val="003C3886"/>
    <w:rsid w:val="003C3F33"/>
    <w:rsid w:val="003C5A54"/>
    <w:rsid w:val="003C6249"/>
    <w:rsid w:val="003C7006"/>
    <w:rsid w:val="003D1C6C"/>
    <w:rsid w:val="003D1C95"/>
    <w:rsid w:val="003D3B90"/>
    <w:rsid w:val="003E01CD"/>
    <w:rsid w:val="003E394C"/>
    <w:rsid w:val="003E681E"/>
    <w:rsid w:val="003E72B7"/>
    <w:rsid w:val="003F563F"/>
    <w:rsid w:val="003F7CA5"/>
    <w:rsid w:val="00401501"/>
    <w:rsid w:val="00403112"/>
    <w:rsid w:val="0040415E"/>
    <w:rsid w:val="004066DD"/>
    <w:rsid w:val="004110A0"/>
    <w:rsid w:val="0041627E"/>
    <w:rsid w:val="00425170"/>
    <w:rsid w:val="00425657"/>
    <w:rsid w:val="00427D49"/>
    <w:rsid w:val="00431468"/>
    <w:rsid w:val="004368E8"/>
    <w:rsid w:val="004374DD"/>
    <w:rsid w:val="00437C24"/>
    <w:rsid w:val="00443545"/>
    <w:rsid w:val="00447B51"/>
    <w:rsid w:val="004507A6"/>
    <w:rsid w:val="0045330F"/>
    <w:rsid w:val="00455082"/>
    <w:rsid w:val="00456001"/>
    <w:rsid w:val="00457AF5"/>
    <w:rsid w:val="00461E7C"/>
    <w:rsid w:val="00465312"/>
    <w:rsid w:val="00465845"/>
    <w:rsid w:val="00470702"/>
    <w:rsid w:val="004707BF"/>
    <w:rsid w:val="00483154"/>
    <w:rsid w:val="00484720"/>
    <w:rsid w:val="00496295"/>
    <w:rsid w:val="0049793B"/>
    <w:rsid w:val="004A4956"/>
    <w:rsid w:val="004B4869"/>
    <w:rsid w:val="004B73E4"/>
    <w:rsid w:val="004C131C"/>
    <w:rsid w:val="004C35A6"/>
    <w:rsid w:val="004C72BF"/>
    <w:rsid w:val="004D1F65"/>
    <w:rsid w:val="004E255A"/>
    <w:rsid w:val="004E3A09"/>
    <w:rsid w:val="004E4C56"/>
    <w:rsid w:val="004E6A45"/>
    <w:rsid w:val="004F4613"/>
    <w:rsid w:val="004F7071"/>
    <w:rsid w:val="004F7F33"/>
    <w:rsid w:val="00500EF7"/>
    <w:rsid w:val="005021AC"/>
    <w:rsid w:val="005042B2"/>
    <w:rsid w:val="005044F5"/>
    <w:rsid w:val="00510314"/>
    <w:rsid w:val="00511454"/>
    <w:rsid w:val="00520FDA"/>
    <w:rsid w:val="00523BC1"/>
    <w:rsid w:val="0053666A"/>
    <w:rsid w:val="005367EA"/>
    <w:rsid w:val="005445AF"/>
    <w:rsid w:val="00554886"/>
    <w:rsid w:val="005674D6"/>
    <w:rsid w:val="00571000"/>
    <w:rsid w:val="00572B53"/>
    <w:rsid w:val="005759BF"/>
    <w:rsid w:val="00576A49"/>
    <w:rsid w:val="00584661"/>
    <w:rsid w:val="00584BEA"/>
    <w:rsid w:val="00586DC0"/>
    <w:rsid w:val="005978B5"/>
    <w:rsid w:val="005A141E"/>
    <w:rsid w:val="005A1974"/>
    <w:rsid w:val="005A2009"/>
    <w:rsid w:val="005A2F86"/>
    <w:rsid w:val="005A311E"/>
    <w:rsid w:val="005B023A"/>
    <w:rsid w:val="005B2256"/>
    <w:rsid w:val="005B7C6E"/>
    <w:rsid w:val="005C0E75"/>
    <w:rsid w:val="005C331D"/>
    <w:rsid w:val="005C3818"/>
    <w:rsid w:val="005C5489"/>
    <w:rsid w:val="005C6311"/>
    <w:rsid w:val="005D2451"/>
    <w:rsid w:val="005D5AD3"/>
    <w:rsid w:val="005D67A1"/>
    <w:rsid w:val="005E0280"/>
    <w:rsid w:val="005E1167"/>
    <w:rsid w:val="005F2000"/>
    <w:rsid w:val="005F3689"/>
    <w:rsid w:val="005F65F4"/>
    <w:rsid w:val="005F6AFF"/>
    <w:rsid w:val="005F6DEB"/>
    <w:rsid w:val="005F7626"/>
    <w:rsid w:val="00600768"/>
    <w:rsid w:val="00602CA2"/>
    <w:rsid w:val="00607A6D"/>
    <w:rsid w:val="00607C25"/>
    <w:rsid w:val="00610B20"/>
    <w:rsid w:val="006114E1"/>
    <w:rsid w:val="00613A0A"/>
    <w:rsid w:val="00620C5B"/>
    <w:rsid w:val="00623B0C"/>
    <w:rsid w:val="00630E04"/>
    <w:rsid w:val="00633B57"/>
    <w:rsid w:val="00636F76"/>
    <w:rsid w:val="006417A4"/>
    <w:rsid w:val="00642B12"/>
    <w:rsid w:val="00646E2F"/>
    <w:rsid w:val="00647A40"/>
    <w:rsid w:val="00650F8B"/>
    <w:rsid w:val="00657DA4"/>
    <w:rsid w:val="0066378D"/>
    <w:rsid w:val="00673CF4"/>
    <w:rsid w:val="00676ED7"/>
    <w:rsid w:val="00681882"/>
    <w:rsid w:val="00683CC0"/>
    <w:rsid w:val="0068467D"/>
    <w:rsid w:val="006868BB"/>
    <w:rsid w:val="0069213D"/>
    <w:rsid w:val="006B3B93"/>
    <w:rsid w:val="006B3FE5"/>
    <w:rsid w:val="006B5465"/>
    <w:rsid w:val="006B5F7D"/>
    <w:rsid w:val="006C7FC9"/>
    <w:rsid w:val="006D25B8"/>
    <w:rsid w:val="006D66CF"/>
    <w:rsid w:val="006F032D"/>
    <w:rsid w:val="006F3198"/>
    <w:rsid w:val="006F46E9"/>
    <w:rsid w:val="006F6985"/>
    <w:rsid w:val="006F7C51"/>
    <w:rsid w:val="00702BC9"/>
    <w:rsid w:val="00702F05"/>
    <w:rsid w:val="00705BCE"/>
    <w:rsid w:val="00706813"/>
    <w:rsid w:val="00717289"/>
    <w:rsid w:val="007219F4"/>
    <w:rsid w:val="007309AC"/>
    <w:rsid w:val="00731EBF"/>
    <w:rsid w:val="007343FB"/>
    <w:rsid w:val="007407C3"/>
    <w:rsid w:val="00740C2F"/>
    <w:rsid w:val="0074252E"/>
    <w:rsid w:val="00744A6C"/>
    <w:rsid w:val="0075099B"/>
    <w:rsid w:val="00751947"/>
    <w:rsid w:val="007538F9"/>
    <w:rsid w:val="00755461"/>
    <w:rsid w:val="007574BF"/>
    <w:rsid w:val="0076190F"/>
    <w:rsid w:val="00764714"/>
    <w:rsid w:val="00764C90"/>
    <w:rsid w:val="0076688B"/>
    <w:rsid w:val="00767A15"/>
    <w:rsid w:val="00770874"/>
    <w:rsid w:val="00771D20"/>
    <w:rsid w:val="007839EE"/>
    <w:rsid w:val="0079151D"/>
    <w:rsid w:val="00791DE6"/>
    <w:rsid w:val="00792013"/>
    <w:rsid w:val="007A3966"/>
    <w:rsid w:val="007A536B"/>
    <w:rsid w:val="007B664E"/>
    <w:rsid w:val="007C0291"/>
    <w:rsid w:val="007C12C1"/>
    <w:rsid w:val="007C28E6"/>
    <w:rsid w:val="007D000A"/>
    <w:rsid w:val="007D740D"/>
    <w:rsid w:val="007D7567"/>
    <w:rsid w:val="007E1416"/>
    <w:rsid w:val="007E2D44"/>
    <w:rsid w:val="007E3A59"/>
    <w:rsid w:val="007E4880"/>
    <w:rsid w:val="007F0ACD"/>
    <w:rsid w:val="007F226B"/>
    <w:rsid w:val="007F55D3"/>
    <w:rsid w:val="007F6AB9"/>
    <w:rsid w:val="007F6F57"/>
    <w:rsid w:val="00801305"/>
    <w:rsid w:val="008044F5"/>
    <w:rsid w:val="0081250A"/>
    <w:rsid w:val="008126FA"/>
    <w:rsid w:val="00812B02"/>
    <w:rsid w:val="00817C2F"/>
    <w:rsid w:val="00823AA5"/>
    <w:rsid w:val="00827A69"/>
    <w:rsid w:val="008353E1"/>
    <w:rsid w:val="00841DFA"/>
    <w:rsid w:val="0084369F"/>
    <w:rsid w:val="0084414D"/>
    <w:rsid w:val="0084418B"/>
    <w:rsid w:val="00846087"/>
    <w:rsid w:val="00852185"/>
    <w:rsid w:val="00855323"/>
    <w:rsid w:val="0086020B"/>
    <w:rsid w:val="00861D5E"/>
    <w:rsid w:val="00863D7E"/>
    <w:rsid w:val="0086469A"/>
    <w:rsid w:val="00872A0F"/>
    <w:rsid w:val="008768AB"/>
    <w:rsid w:val="008845E3"/>
    <w:rsid w:val="0088460F"/>
    <w:rsid w:val="008855C5"/>
    <w:rsid w:val="0088672D"/>
    <w:rsid w:val="00890254"/>
    <w:rsid w:val="00891D62"/>
    <w:rsid w:val="00894FF1"/>
    <w:rsid w:val="008A3562"/>
    <w:rsid w:val="008A6EA7"/>
    <w:rsid w:val="008A7923"/>
    <w:rsid w:val="008B598B"/>
    <w:rsid w:val="008B6A8E"/>
    <w:rsid w:val="008C06BA"/>
    <w:rsid w:val="008C084F"/>
    <w:rsid w:val="008D15F4"/>
    <w:rsid w:val="008D3F34"/>
    <w:rsid w:val="008D656D"/>
    <w:rsid w:val="008F7801"/>
    <w:rsid w:val="009015B6"/>
    <w:rsid w:val="009223C1"/>
    <w:rsid w:val="00927CD6"/>
    <w:rsid w:val="00930031"/>
    <w:rsid w:val="009305A1"/>
    <w:rsid w:val="009366F8"/>
    <w:rsid w:val="009376D8"/>
    <w:rsid w:val="00945420"/>
    <w:rsid w:val="00945D10"/>
    <w:rsid w:val="00946C1F"/>
    <w:rsid w:val="009505FC"/>
    <w:rsid w:val="00961025"/>
    <w:rsid w:val="009638B4"/>
    <w:rsid w:val="009678AF"/>
    <w:rsid w:val="009759E5"/>
    <w:rsid w:val="009769F0"/>
    <w:rsid w:val="00980302"/>
    <w:rsid w:val="00982B41"/>
    <w:rsid w:val="00985BA3"/>
    <w:rsid w:val="009914C8"/>
    <w:rsid w:val="0099664E"/>
    <w:rsid w:val="009977F2"/>
    <w:rsid w:val="009A61AA"/>
    <w:rsid w:val="009A64C7"/>
    <w:rsid w:val="009A78A6"/>
    <w:rsid w:val="009B37C1"/>
    <w:rsid w:val="009B389D"/>
    <w:rsid w:val="009C14D8"/>
    <w:rsid w:val="009C6FBC"/>
    <w:rsid w:val="009D0EF5"/>
    <w:rsid w:val="009D3377"/>
    <w:rsid w:val="009D3E04"/>
    <w:rsid w:val="009E3348"/>
    <w:rsid w:val="009F370B"/>
    <w:rsid w:val="009F3BF2"/>
    <w:rsid w:val="009F52B5"/>
    <w:rsid w:val="009F5BB5"/>
    <w:rsid w:val="00A00301"/>
    <w:rsid w:val="00A00F14"/>
    <w:rsid w:val="00A02D2D"/>
    <w:rsid w:val="00A106FD"/>
    <w:rsid w:val="00A21F4A"/>
    <w:rsid w:val="00A23E4C"/>
    <w:rsid w:val="00A2488F"/>
    <w:rsid w:val="00A30E62"/>
    <w:rsid w:val="00A33D41"/>
    <w:rsid w:val="00A35692"/>
    <w:rsid w:val="00A36B20"/>
    <w:rsid w:val="00A41745"/>
    <w:rsid w:val="00A42C0F"/>
    <w:rsid w:val="00A45016"/>
    <w:rsid w:val="00A45803"/>
    <w:rsid w:val="00A4743D"/>
    <w:rsid w:val="00A47582"/>
    <w:rsid w:val="00A551E3"/>
    <w:rsid w:val="00A55464"/>
    <w:rsid w:val="00A5585A"/>
    <w:rsid w:val="00A55A4C"/>
    <w:rsid w:val="00A56693"/>
    <w:rsid w:val="00A643F3"/>
    <w:rsid w:val="00A6534F"/>
    <w:rsid w:val="00A70EE7"/>
    <w:rsid w:val="00A761ED"/>
    <w:rsid w:val="00A76DFD"/>
    <w:rsid w:val="00A808A5"/>
    <w:rsid w:val="00A91403"/>
    <w:rsid w:val="00A9164A"/>
    <w:rsid w:val="00A95251"/>
    <w:rsid w:val="00A962EA"/>
    <w:rsid w:val="00A97E69"/>
    <w:rsid w:val="00AA151C"/>
    <w:rsid w:val="00AA22F4"/>
    <w:rsid w:val="00AA2A7A"/>
    <w:rsid w:val="00AA3B81"/>
    <w:rsid w:val="00AA3FCE"/>
    <w:rsid w:val="00AA613E"/>
    <w:rsid w:val="00AB06E7"/>
    <w:rsid w:val="00AB1595"/>
    <w:rsid w:val="00AB27B4"/>
    <w:rsid w:val="00AB7DD1"/>
    <w:rsid w:val="00AC1F38"/>
    <w:rsid w:val="00AC74FA"/>
    <w:rsid w:val="00AD0FCF"/>
    <w:rsid w:val="00AD207D"/>
    <w:rsid w:val="00AD53F4"/>
    <w:rsid w:val="00AD73EB"/>
    <w:rsid w:val="00AE0237"/>
    <w:rsid w:val="00AE372D"/>
    <w:rsid w:val="00AE5696"/>
    <w:rsid w:val="00AF0C44"/>
    <w:rsid w:val="00AF7F21"/>
    <w:rsid w:val="00B0214B"/>
    <w:rsid w:val="00B04032"/>
    <w:rsid w:val="00B04C26"/>
    <w:rsid w:val="00B059CF"/>
    <w:rsid w:val="00B06343"/>
    <w:rsid w:val="00B1176F"/>
    <w:rsid w:val="00B17ABB"/>
    <w:rsid w:val="00B246AD"/>
    <w:rsid w:val="00B32D8C"/>
    <w:rsid w:val="00B32F9D"/>
    <w:rsid w:val="00B33BE2"/>
    <w:rsid w:val="00B41109"/>
    <w:rsid w:val="00B411F4"/>
    <w:rsid w:val="00B51421"/>
    <w:rsid w:val="00B5324B"/>
    <w:rsid w:val="00B56510"/>
    <w:rsid w:val="00B574FC"/>
    <w:rsid w:val="00B606C2"/>
    <w:rsid w:val="00B61204"/>
    <w:rsid w:val="00B626BF"/>
    <w:rsid w:val="00B6518A"/>
    <w:rsid w:val="00B665DB"/>
    <w:rsid w:val="00B72059"/>
    <w:rsid w:val="00B74F0B"/>
    <w:rsid w:val="00B8048B"/>
    <w:rsid w:val="00B82182"/>
    <w:rsid w:val="00BA1B3C"/>
    <w:rsid w:val="00BA683A"/>
    <w:rsid w:val="00BB0EA4"/>
    <w:rsid w:val="00BB26F5"/>
    <w:rsid w:val="00BB6173"/>
    <w:rsid w:val="00BB6B10"/>
    <w:rsid w:val="00BB7C4C"/>
    <w:rsid w:val="00BC0096"/>
    <w:rsid w:val="00BC22B2"/>
    <w:rsid w:val="00BC2BD4"/>
    <w:rsid w:val="00BC3ACA"/>
    <w:rsid w:val="00BC48D1"/>
    <w:rsid w:val="00BC4C04"/>
    <w:rsid w:val="00BD19F4"/>
    <w:rsid w:val="00BD4870"/>
    <w:rsid w:val="00BE1CF2"/>
    <w:rsid w:val="00BE2BCB"/>
    <w:rsid w:val="00BE3F1A"/>
    <w:rsid w:val="00BE4CF2"/>
    <w:rsid w:val="00BF7A30"/>
    <w:rsid w:val="00C012ED"/>
    <w:rsid w:val="00C02E80"/>
    <w:rsid w:val="00C17935"/>
    <w:rsid w:val="00C21DAB"/>
    <w:rsid w:val="00C24DAF"/>
    <w:rsid w:val="00C24DBA"/>
    <w:rsid w:val="00C343F2"/>
    <w:rsid w:val="00C35114"/>
    <w:rsid w:val="00C42FF5"/>
    <w:rsid w:val="00C43ABD"/>
    <w:rsid w:val="00C44CD2"/>
    <w:rsid w:val="00C46BE5"/>
    <w:rsid w:val="00C5694A"/>
    <w:rsid w:val="00C62750"/>
    <w:rsid w:val="00C74283"/>
    <w:rsid w:val="00C75614"/>
    <w:rsid w:val="00C7797E"/>
    <w:rsid w:val="00C852D3"/>
    <w:rsid w:val="00C85942"/>
    <w:rsid w:val="00C9544D"/>
    <w:rsid w:val="00C969A2"/>
    <w:rsid w:val="00C9756B"/>
    <w:rsid w:val="00C97FE2"/>
    <w:rsid w:val="00CA7D72"/>
    <w:rsid w:val="00CB3305"/>
    <w:rsid w:val="00CB3562"/>
    <w:rsid w:val="00CC18CC"/>
    <w:rsid w:val="00CC1A1C"/>
    <w:rsid w:val="00CC36C7"/>
    <w:rsid w:val="00CC3F38"/>
    <w:rsid w:val="00CC4E5C"/>
    <w:rsid w:val="00CD47CE"/>
    <w:rsid w:val="00CD5EBE"/>
    <w:rsid w:val="00CE4775"/>
    <w:rsid w:val="00CE47BA"/>
    <w:rsid w:val="00CE4AC3"/>
    <w:rsid w:val="00CE6F26"/>
    <w:rsid w:val="00CF0D25"/>
    <w:rsid w:val="00D00090"/>
    <w:rsid w:val="00D02C8C"/>
    <w:rsid w:val="00D02F6B"/>
    <w:rsid w:val="00D03EA3"/>
    <w:rsid w:val="00D06954"/>
    <w:rsid w:val="00D162B9"/>
    <w:rsid w:val="00D20CA7"/>
    <w:rsid w:val="00D2229D"/>
    <w:rsid w:val="00D26B0C"/>
    <w:rsid w:val="00D30286"/>
    <w:rsid w:val="00D329DD"/>
    <w:rsid w:val="00D359EF"/>
    <w:rsid w:val="00D41D22"/>
    <w:rsid w:val="00D425A3"/>
    <w:rsid w:val="00D51C8F"/>
    <w:rsid w:val="00D62036"/>
    <w:rsid w:val="00D66D2E"/>
    <w:rsid w:val="00D67C4D"/>
    <w:rsid w:val="00D70A9C"/>
    <w:rsid w:val="00D75312"/>
    <w:rsid w:val="00D82BF6"/>
    <w:rsid w:val="00D852EB"/>
    <w:rsid w:val="00D87713"/>
    <w:rsid w:val="00D87F69"/>
    <w:rsid w:val="00DB4F4A"/>
    <w:rsid w:val="00DB6180"/>
    <w:rsid w:val="00DB6A3B"/>
    <w:rsid w:val="00DC378E"/>
    <w:rsid w:val="00DC5234"/>
    <w:rsid w:val="00DC5C29"/>
    <w:rsid w:val="00DD6291"/>
    <w:rsid w:val="00DE30B2"/>
    <w:rsid w:val="00DE5F6D"/>
    <w:rsid w:val="00DF32D1"/>
    <w:rsid w:val="00DF45DB"/>
    <w:rsid w:val="00DF63C2"/>
    <w:rsid w:val="00DF6BE9"/>
    <w:rsid w:val="00DF760B"/>
    <w:rsid w:val="00DF7BE3"/>
    <w:rsid w:val="00E012F3"/>
    <w:rsid w:val="00E10AB4"/>
    <w:rsid w:val="00E15E73"/>
    <w:rsid w:val="00E25BE5"/>
    <w:rsid w:val="00E32243"/>
    <w:rsid w:val="00E41353"/>
    <w:rsid w:val="00E460B3"/>
    <w:rsid w:val="00E47DCE"/>
    <w:rsid w:val="00E50468"/>
    <w:rsid w:val="00E52EA6"/>
    <w:rsid w:val="00E54A31"/>
    <w:rsid w:val="00E55974"/>
    <w:rsid w:val="00E561D7"/>
    <w:rsid w:val="00E637CB"/>
    <w:rsid w:val="00E63A6C"/>
    <w:rsid w:val="00E63CB0"/>
    <w:rsid w:val="00E65C71"/>
    <w:rsid w:val="00E66E46"/>
    <w:rsid w:val="00E677ED"/>
    <w:rsid w:val="00E760FF"/>
    <w:rsid w:val="00E76EFA"/>
    <w:rsid w:val="00E771D1"/>
    <w:rsid w:val="00E818ED"/>
    <w:rsid w:val="00E81B76"/>
    <w:rsid w:val="00E82806"/>
    <w:rsid w:val="00E85EB4"/>
    <w:rsid w:val="00E8778C"/>
    <w:rsid w:val="00E9693E"/>
    <w:rsid w:val="00EA151C"/>
    <w:rsid w:val="00EA1FD6"/>
    <w:rsid w:val="00EA5BE2"/>
    <w:rsid w:val="00EA6433"/>
    <w:rsid w:val="00EA75EA"/>
    <w:rsid w:val="00EB03A1"/>
    <w:rsid w:val="00EB2172"/>
    <w:rsid w:val="00EB2A46"/>
    <w:rsid w:val="00EB3E4F"/>
    <w:rsid w:val="00EC0C3D"/>
    <w:rsid w:val="00EC3DD8"/>
    <w:rsid w:val="00EC56C2"/>
    <w:rsid w:val="00ED1165"/>
    <w:rsid w:val="00ED5137"/>
    <w:rsid w:val="00ED781F"/>
    <w:rsid w:val="00ED7A30"/>
    <w:rsid w:val="00EE6D84"/>
    <w:rsid w:val="00EF0312"/>
    <w:rsid w:val="00EF075C"/>
    <w:rsid w:val="00EF155C"/>
    <w:rsid w:val="00EF3791"/>
    <w:rsid w:val="00EF690E"/>
    <w:rsid w:val="00F00112"/>
    <w:rsid w:val="00F04A57"/>
    <w:rsid w:val="00F04D7E"/>
    <w:rsid w:val="00F10DF0"/>
    <w:rsid w:val="00F11461"/>
    <w:rsid w:val="00F142D6"/>
    <w:rsid w:val="00F14418"/>
    <w:rsid w:val="00F14575"/>
    <w:rsid w:val="00F16E91"/>
    <w:rsid w:val="00F171B0"/>
    <w:rsid w:val="00F22B20"/>
    <w:rsid w:val="00F2661F"/>
    <w:rsid w:val="00F2748C"/>
    <w:rsid w:val="00F42855"/>
    <w:rsid w:val="00F42D5C"/>
    <w:rsid w:val="00F441D3"/>
    <w:rsid w:val="00F44C69"/>
    <w:rsid w:val="00F452F7"/>
    <w:rsid w:val="00F45C27"/>
    <w:rsid w:val="00F4795D"/>
    <w:rsid w:val="00F47F76"/>
    <w:rsid w:val="00F51562"/>
    <w:rsid w:val="00F53FF2"/>
    <w:rsid w:val="00F56565"/>
    <w:rsid w:val="00F62FEB"/>
    <w:rsid w:val="00F649E4"/>
    <w:rsid w:val="00F732F0"/>
    <w:rsid w:val="00F75B3A"/>
    <w:rsid w:val="00F76374"/>
    <w:rsid w:val="00F779A4"/>
    <w:rsid w:val="00F834FA"/>
    <w:rsid w:val="00F84503"/>
    <w:rsid w:val="00F9030C"/>
    <w:rsid w:val="00F905EA"/>
    <w:rsid w:val="00F91EDD"/>
    <w:rsid w:val="00F94E9C"/>
    <w:rsid w:val="00F95185"/>
    <w:rsid w:val="00F96D42"/>
    <w:rsid w:val="00F96D6A"/>
    <w:rsid w:val="00FA2397"/>
    <w:rsid w:val="00FA5964"/>
    <w:rsid w:val="00FB3210"/>
    <w:rsid w:val="00FC1E0A"/>
    <w:rsid w:val="00FC2568"/>
    <w:rsid w:val="00FC5F00"/>
    <w:rsid w:val="00FD208B"/>
    <w:rsid w:val="00FE44D8"/>
    <w:rsid w:val="00FE6E4D"/>
    <w:rsid w:val="00FF22BD"/>
    <w:rsid w:val="00FF316D"/>
    <w:rsid w:val="00FF4BD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A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76A49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A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76A49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Admin</cp:lastModifiedBy>
  <cp:revision>2</cp:revision>
  <cp:lastPrinted>2019-11-13T10:52:00Z</cp:lastPrinted>
  <dcterms:created xsi:type="dcterms:W3CDTF">2020-11-25T12:10:00Z</dcterms:created>
  <dcterms:modified xsi:type="dcterms:W3CDTF">2020-11-25T12:10:00Z</dcterms:modified>
</cp:coreProperties>
</file>